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6422CB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07.08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2F1E19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A46730"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 xml:space="preserve">Рассмотрение обращения </w:t>
      </w:r>
      <w:r w:rsidR="006422CB">
        <w:rPr>
          <w:rFonts w:ascii="Calibri" w:hAnsi="Calibri"/>
          <w:sz w:val="24"/>
          <w:szCs w:val="24"/>
          <w:u w:val="single"/>
        </w:rPr>
        <w:t>гражданина</w:t>
      </w:r>
      <w:r w:rsidR="00732D74">
        <w:rPr>
          <w:rFonts w:ascii="Calibri" w:hAnsi="Calibri"/>
          <w:sz w:val="24"/>
          <w:szCs w:val="24"/>
          <w:u w:val="single"/>
        </w:rPr>
        <w:t xml:space="preserve">, </w:t>
      </w:r>
      <w:r w:rsidR="006422CB">
        <w:rPr>
          <w:rFonts w:ascii="Calibri" w:hAnsi="Calibri"/>
          <w:sz w:val="24"/>
          <w:szCs w:val="24"/>
          <w:u w:val="single"/>
        </w:rPr>
        <w:t xml:space="preserve">ранее замещавшего должность </w:t>
      </w:r>
      <w:r w:rsidR="00732D74">
        <w:rPr>
          <w:rFonts w:ascii="Calibri" w:hAnsi="Calibri"/>
          <w:sz w:val="24"/>
          <w:szCs w:val="24"/>
          <w:u w:val="single"/>
        </w:rPr>
        <w:t>муниципальной службы</w:t>
      </w:r>
      <w:r w:rsidR="006422CB">
        <w:rPr>
          <w:rFonts w:ascii="Calibri" w:hAnsi="Calibri"/>
          <w:sz w:val="24"/>
          <w:szCs w:val="24"/>
          <w:u w:val="single"/>
        </w:rPr>
        <w:t xml:space="preserve"> в администрации города Нижнего Новгорода</w:t>
      </w:r>
      <w:r w:rsidR="00732D74">
        <w:rPr>
          <w:rFonts w:ascii="Calibri" w:hAnsi="Calibri"/>
          <w:sz w:val="24"/>
          <w:szCs w:val="24"/>
          <w:u w:val="single"/>
        </w:rPr>
        <w:t xml:space="preserve">, </w:t>
      </w:r>
      <w:r w:rsidRPr="00391CE0">
        <w:rPr>
          <w:rFonts w:ascii="Calibri" w:hAnsi="Calibri"/>
          <w:sz w:val="24"/>
          <w:szCs w:val="24"/>
          <w:u w:val="single"/>
        </w:rPr>
        <w:t>о даче согласия на замещение должности в</w:t>
      </w:r>
      <w:r w:rsidR="009E7DB9">
        <w:rPr>
          <w:rFonts w:ascii="Calibri" w:hAnsi="Calibri"/>
          <w:sz w:val="24"/>
          <w:szCs w:val="24"/>
          <w:u w:val="single"/>
        </w:rPr>
        <w:t xml:space="preserve"> </w:t>
      </w:r>
      <w:r w:rsidR="009E7DB9" w:rsidRPr="00391CE0">
        <w:rPr>
          <w:rFonts w:ascii="Calibri" w:hAnsi="Calibri"/>
          <w:sz w:val="24"/>
          <w:szCs w:val="24"/>
          <w:u w:val="single"/>
        </w:rPr>
        <w:t>муниципальном учреждении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</w:t>
      </w:r>
      <w:r w:rsidR="006422C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бывшему 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 на замещение должности в</w:t>
      </w:r>
      <w:r w:rsidR="009E7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9E7DB9" w:rsidRPr="009E7DB9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 учреждении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</w:t>
      </w:r>
      <w:r w:rsidR="007E4F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бывшему 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9274A" w:rsidRDefault="009C69CD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</w:t>
      </w:r>
      <w:r w:rsidR="0074134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бывшему 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74134A" w:rsidRDefault="0074134A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2511CE" w:rsidRPr="002511CE" w:rsidRDefault="002511CE" w:rsidP="002511CE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2511CE">
        <w:rPr>
          <w:rFonts w:ascii="Calibri" w:hAnsi="Calibri"/>
          <w:sz w:val="24"/>
          <w:szCs w:val="24"/>
          <w:u w:val="single"/>
        </w:rPr>
        <w:t>Рассмотрение материалов проверки достоверности и полноты сведений о доходах, имуществе и обязательствах имущественного характера, представленных муниципальным служащим администрации города Нижнего Новгорода.</w:t>
      </w:r>
    </w:p>
    <w:p w:rsidR="002511CE" w:rsidRPr="002511CE" w:rsidRDefault="002511CE" w:rsidP="002511CE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2511CE">
        <w:rPr>
          <w:rFonts w:ascii="Calibri" w:hAnsi="Calibri"/>
          <w:color w:val="000000"/>
          <w:sz w:val="24"/>
          <w:szCs w:val="24"/>
          <w:shd w:val="clear" w:color="auto" w:fill="FFFFFF"/>
        </w:rPr>
        <w:t>-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неполными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и недостоверными</w:t>
      </w:r>
      <w:r w:rsidRPr="002511CE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2511CE" w:rsidRPr="002511CE" w:rsidRDefault="002511CE" w:rsidP="002511CE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2511CE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представителю нанимателя (работодателя) применить к муниципальному служащему дисциплинарное взыскание.</w:t>
      </w:r>
    </w:p>
    <w:p w:rsidR="0074134A" w:rsidRDefault="0074134A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7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811BE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11CE"/>
    <w:rsid w:val="00253AD5"/>
    <w:rsid w:val="00283193"/>
    <w:rsid w:val="00292621"/>
    <w:rsid w:val="0029274A"/>
    <w:rsid w:val="002B5A0B"/>
    <w:rsid w:val="002E7A04"/>
    <w:rsid w:val="002F1E19"/>
    <w:rsid w:val="0039129A"/>
    <w:rsid w:val="00391CE0"/>
    <w:rsid w:val="003C75F0"/>
    <w:rsid w:val="003D35F1"/>
    <w:rsid w:val="0041299D"/>
    <w:rsid w:val="00431501"/>
    <w:rsid w:val="00444C3B"/>
    <w:rsid w:val="00457EA7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17D26"/>
    <w:rsid w:val="00545CFF"/>
    <w:rsid w:val="005E3ABF"/>
    <w:rsid w:val="005F7F78"/>
    <w:rsid w:val="00612EFE"/>
    <w:rsid w:val="006170E9"/>
    <w:rsid w:val="006422CB"/>
    <w:rsid w:val="00651127"/>
    <w:rsid w:val="00666F3B"/>
    <w:rsid w:val="00667371"/>
    <w:rsid w:val="00692458"/>
    <w:rsid w:val="006D411C"/>
    <w:rsid w:val="006D63F2"/>
    <w:rsid w:val="006F537F"/>
    <w:rsid w:val="006F6C84"/>
    <w:rsid w:val="007023C2"/>
    <w:rsid w:val="00732D74"/>
    <w:rsid w:val="0074134A"/>
    <w:rsid w:val="0074684D"/>
    <w:rsid w:val="007532CE"/>
    <w:rsid w:val="00756D44"/>
    <w:rsid w:val="0077636D"/>
    <w:rsid w:val="007B15AF"/>
    <w:rsid w:val="007C2539"/>
    <w:rsid w:val="007C7ADE"/>
    <w:rsid w:val="007D5CAB"/>
    <w:rsid w:val="007E36E3"/>
    <w:rsid w:val="007E4F0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9E7DB9"/>
    <w:rsid w:val="00A250D0"/>
    <w:rsid w:val="00A41551"/>
    <w:rsid w:val="00A46730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2019-08-13T06:56:00Z</dcterms:created>
  <dcterms:modified xsi:type="dcterms:W3CDTF">2019-08-13T06:56:00Z</dcterms:modified>
</cp:coreProperties>
</file>